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36" w:rsidRDefault="008F3410" w:rsidP="00115E36">
      <w:pPr>
        <w:jc w:val="center"/>
      </w:pPr>
      <w:r>
        <w:t>December 9, 2015</w:t>
      </w:r>
      <w:bookmarkStart w:id="0" w:name="_GoBack"/>
      <w:bookmarkEnd w:id="0"/>
      <w:r w:rsidR="00115E36">
        <w:t xml:space="preserve">  7PM</w:t>
      </w:r>
    </w:p>
    <w:p w:rsidR="003D6482" w:rsidRDefault="00115E36" w:rsidP="00115E36">
      <w:pPr>
        <w:jc w:val="center"/>
      </w:pPr>
      <w:r>
        <w:t>Phone Meeting</w:t>
      </w:r>
    </w:p>
    <w:p w:rsidR="00115E36" w:rsidRDefault="00115E36" w:rsidP="00115E36">
      <w:pPr>
        <w:jc w:val="center"/>
      </w:pPr>
    </w:p>
    <w:p w:rsidR="00115E36" w:rsidRDefault="00115E36" w:rsidP="00115E36"/>
    <w:p w:rsidR="00115E36" w:rsidRPr="009E3671" w:rsidRDefault="00115E36" w:rsidP="00115E36">
      <w:r w:rsidRPr="0078365A">
        <w:rPr>
          <w:b/>
        </w:rPr>
        <w:t>Banquet</w:t>
      </w:r>
      <w:r w:rsidR="00DE77E5" w:rsidRPr="0078365A">
        <w:rPr>
          <w:b/>
        </w:rPr>
        <w:t xml:space="preserve"> Weekend Jan 16 &amp; 17</w:t>
      </w:r>
      <w:r w:rsidR="009E3671">
        <w:rPr>
          <w:b/>
        </w:rPr>
        <w:br/>
      </w:r>
      <w:r w:rsidR="009E3671">
        <w:t xml:space="preserve">Plans were discussed for the annual meeting and banquet.  On Saturday evening we will have a pizza/pool party at the </w:t>
      </w:r>
      <w:proofErr w:type="spellStart"/>
      <w:r w:rsidR="009E3671">
        <w:t>AmericInn</w:t>
      </w:r>
      <w:proofErr w:type="spellEnd"/>
      <w:r w:rsidR="009E3671">
        <w:t xml:space="preserve"> in Madison beginning at about 6:00 pm.  We’ll just “pass the hat” to cover the costs of the pizza and use of the breakfast room.  Dorine will confirm that the room is available.  On Sunday, we will have the meeting and awards at Hillside Resort.  Terri contacted the Hillside to make reservations for the meeting room.  Carly will take care of getting awards.  Carly will make an invitation and Dorine will send emails. Carly will also post the event on the CON </w:t>
      </w:r>
      <w:proofErr w:type="spellStart"/>
      <w:r w:rsidR="009E3671">
        <w:t>ApHC</w:t>
      </w:r>
      <w:proofErr w:type="spellEnd"/>
      <w:r w:rsidR="009E3671">
        <w:t xml:space="preserve"> </w:t>
      </w:r>
      <w:proofErr w:type="spellStart"/>
      <w:r w:rsidR="009E3671">
        <w:t>facebook</w:t>
      </w:r>
      <w:proofErr w:type="spellEnd"/>
      <w:r w:rsidR="009E3671">
        <w:t xml:space="preserve"> page.  </w:t>
      </w:r>
    </w:p>
    <w:p w:rsidR="0078365A" w:rsidRPr="0078365A" w:rsidRDefault="0078365A" w:rsidP="00115E36">
      <w:pPr>
        <w:rPr>
          <w:b/>
          <w:sz w:val="28"/>
          <w:szCs w:val="28"/>
        </w:rPr>
      </w:pPr>
    </w:p>
    <w:p w:rsidR="00115E36" w:rsidRDefault="00115E36" w:rsidP="00115E36">
      <w:pPr>
        <w:rPr>
          <w:b/>
        </w:rPr>
      </w:pPr>
      <w:r w:rsidRPr="0078365A">
        <w:rPr>
          <w:b/>
        </w:rPr>
        <w:t>Special Event</w:t>
      </w:r>
      <w:r w:rsidR="00DE77E5" w:rsidRPr="0078365A">
        <w:rPr>
          <w:b/>
        </w:rPr>
        <w:t xml:space="preserve"> </w:t>
      </w:r>
      <w:r w:rsidRPr="0078365A">
        <w:rPr>
          <w:b/>
        </w:rPr>
        <w:t>August 11</w:t>
      </w:r>
    </w:p>
    <w:p w:rsidR="009E3671" w:rsidRPr="009E3671" w:rsidRDefault="009E3671" w:rsidP="00115E36">
      <w:r>
        <w:t xml:space="preserve">Dorine contacted John </w:t>
      </w:r>
      <w:proofErr w:type="spellStart"/>
      <w:r>
        <w:t>Doblar</w:t>
      </w:r>
      <w:proofErr w:type="spellEnd"/>
      <w:r>
        <w:t xml:space="preserve"> about using his arena again and he said that was fine.  We will plan to go with the same classes.  Loretta is working on getting a judge.  Steve </w:t>
      </w:r>
      <w:proofErr w:type="spellStart"/>
      <w:r>
        <w:t>Goretska</w:t>
      </w:r>
      <w:proofErr w:type="spellEnd"/>
      <w:r>
        <w:t xml:space="preserve"> said yes and she has emailed Darrel </w:t>
      </w:r>
      <w:proofErr w:type="spellStart"/>
      <w:r>
        <w:t>Hersom</w:t>
      </w:r>
      <w:proofErr w:type="spellEnd"/>
      <w:r>
        <w:t xml:space="preserve">.  Other suggestions for judges are welcomed.  Loretta was thanked for her work on this and for trying to keep the judge expenses down.  Dorine reported that the Nebraska Club approved the Special Event and Sioux Empire Fair for their points.  Dorine will update the </w:t>
      </w:r>
      <w:proofErr w:type="spellStart"/>
      <w:r>
        <w:t>showbill</w:t>
      </w:r>
      <w:proofErr w:type="spellEnd"/>
      <w:r>
        <w:t xml:space="preserve"> when judges are finalized and send it to other regional clubs so they can approve it if they want.  Dorine will send in the show approval request to the </w:t>
      </w:r>
      <w:proofErr w:type="spellStart"/>
      <w:r>
        <w:t>ApHC</w:t>
      </w:r>
      <w:proofErr w:type="spellEnd"/>
      <w:r>
        <w:t xml:space="preserve">.  Dorine will contact the </w:t>
      </w:r>
      <w:proofErr w:type="spellStart"/>
      <w:r>
        <w:t>AmericInn</w:t>
      </w:r>
      <w:proofErr w:type="spellEnd"/>
      <w:r>
        <w:t xml:space="preserve"> about donating rooms for the judges on Wednesday night.</w:t>
      </w:r>
    </w:p>
    <w:p w:rsidR="00115E36" w:rsidRDefault="00115E36" w:rsidP="00115E36"/>
    <w:p w:rsidR="00115E36" w:rsidRDefault="00115E36" w:rsidP="00115E36">
      <w:pPr>
        <w:rPr>
          <w:b/>
        </w:rPr>
      </w:pPr>
      <w:r w:rsidRPr="0078365A">
        <w:rPr>
          <w:b/>
        </w:rPr>
        <w:t>SEF</w:t>
      </w:r>
      <w:r w:rsidR="00DE77E5" w:rsidRPr="0078365A">
        <w:rPr>
          <w:b/>
        </w:rPr>
        <w:t xml:space="preserve"> August 12</w:t>
      </w:r>
    </w:p>
    <w:p w:rsidR="009E3671" w:rsidRPr="009E3671" w:rsidRDefault="009E3671" w:rsidP="00115E36">
      <w:r>
        <w:t xml:space="preserve">We need to look at the show classes and show schedule and give feedback to Loretta. She will work on finding judges for the Sioux Empire Fair to contract with.  We will send </w:t>
      </w:r>
      <w:proofErr w:type="spellStart"/>
      <w:r>
        <w:t>showbill</w:t>
      </w:r>
      <w:proofErr w:type="spellEnd"/>
      <w:r>
        <w:t xml:space="preserve"> to other regional clubs and ask if they want to approve for points.</w:t>
      </w:r>
    </w:p>
    <w:p w:rsidR="0078365A" w:rsidRDefault="0078365A" w:rsidP="00115E36"/>
    <w:p w:rsidR="0078365A" w:rsidRDefault="0078365A" w:rsidP="00115E36">
      <w:r w:rsidRPr="00E1052F">
        <w:rPr>
          <w:b/>
        </w:rPr>
        <w:t>Ideas for recruiting members</w:t>
      </w:r>
      <w:r>
        <w:t xml:space="preserve"> </w:t>
      </w:r>
    </w:p>
    <w:p w:rsidR="006E148B" w:rsidRDefault="006E148B" w:rsidP="00115E36">
      <w:r>
        <w:t xml:space="preserve">Dorine has contacted the </w:t>
      </w:r>
      <w:proofErr w:type="spellStart"/>
      <w:r>
        <w:t>ApHC</w:t>
      </w:r>
      <w:proofErr w:type="spellEnd"/>
      <w:r>
        <w:t xml:space="preserve"> a couple of times for mailing addresses, but hasn’t received them.  We might also want to do an email blast through the </w:t>
      </w:r>
      <w:proofErr w:type="spellStart"/>
      <w:r>
        <w:t>ApHC</w:t>
      </w:r>
      <w:proofErr w:type="spellEnd"/>
      <w:r>
        <w:t xml:space="preserve">.  However, it was noted that we should have a newsletter or information to send.  </w:t>
      </w:r>
    </w:p>
    <w:p w:rsidR="006E148B" w:rsidRDefault="006E148B" w:rsidP="00115E36"/>
    <w:p w:rsidR="0078365A" w:rsidRDefault="006E148B" w:rsidP="006E148B">
      <w:r>
        <w:t xml:space="preserve">We could also send thank you post cards to those who showed at the Special Event and Sioux Empire Fair last year and to those who went to our </w:t>
      </w:r>
      <w:proofErr w:type="spellStart"/>
      <w:r>
        <w:t>trailride</w:t>
      </w:r>
      <w:proofErr w:type="spellEnd"/>
      <w:r>
        <w:t xml:space="preserve">.  Dorine will have addresses for the shows and Loretta will have addresses for the trail ride.  It was suggested that maybe Carly could design a postcard to be used.  </w:t>
      </w:r>
    </w:p>
    <w:p w:rsidR="006E148B" w:rsidRDefault="006E148B" w:rsidP="006E148B"/>
    <w:p w:rsidR="0078365A" w:rsidRPr="006E148B" w:rsidRDefault="0078365A" w:rsidP="00115E36">
      <w:pPr>
        <w:rPr>
          <w:b/>
        </w:rPr>
      </w:pPr>
      <w:r w:rsidRPr="006E148B">
        <w:rPr>
          <w:b/>
        </w:rPr>
        <w:t>Newsletter</w:t>
      </w:r>
    </w:p>
    <w:p w:rsidR="0078365A" w:rsidRDefault="006E148B" w:rsidP="00115E36">
      <w:r>
        <w:t xml:space="preserve">It was decided to make a 2015 Year </w:t>
      </w:r>
      <w:proofErr w:type="gramStart"/>
      <w:r>
        <w:t>In</w:t>
      </w:r>
      <w:proofErr w:type="gramEnd"/>
      <w:r>
        <w:t xml:space="preserve"> Review Newsletter </w:t>
      </w:r>
      <w:r w:rsidR="0078365A">
        <w:t xml:space="preserve">Celebrating </w:t>
      </w:r>
      <w:r>
        <w:t xml:space="preserve">our </w:t>
      </w:r>
      <w:r w:rsidR="0078365A">
        <w:t>55 years</w:t>
      </w:r>
      <w:r>
        <w:t xml:space="preserve">.  We should highlight all of the activities that our members do to show the variety of </w:t>
      </w:r>
      <w:r>
        <w:lastRenderedPageBreak/>
        <w:t>our interests.  There should be information about our website and Facebook page so that people can find us.  Carly will work on a newsletter.</w:t>
      </w:r>
    </w:p>
    <w:p w:rsidR="00E1052F" w:rsidRPr="00706AE4" w:rsidRDefault="00E1052F" w:rsidP="00115E36">
      <w:pPr>
        <w:rPr>
          <w:b/>
        </w:rPr>
      </w:pPr>
    </w:p>
    <w:p w:rsidR="00E1052F" w:rsidRDefault="00E1052F" w:rsidP="00115E36">
      <w:pPr>
        <w:rPr>
          <w:b/>
        </w:rPr>
      </w:pPr>
      <w:r w:rsidRPr="00706AE4">
        <w:rPr>
          <w:b/>
        </w:rPr>
        <w:t>Game clinic or other clinic possibilities</w:t>
      </w:r>
    </w:p>
    <w:p w:rsidR="006E148B" w:rsidRDefault="006E148B" w:rsidP="00115E36">
      <w:r>
        <w:t xml:space="preserve">It was noted that Sandy </w:t>
      </w:r>
      <w:proofErr w:type="spellStart"/>
      <w:r>
        <w:t>Rebstock</w:t>
      </w:r>
      <w:proofErr w:type="spellEnd"/>
      <w:r>
        <w:t xml:space="preserve"> volunteered to put on a game clinic and Loretta reported that she thought there would be a barrel racing clinic in Brookings in the </w:t>
      </w:r>
      <w:proofErr w:type="gramStart"/>
      <w:r>
        <w:t>Spring</w:t>
      </w:r>
      <w:proofErr w:type="gramEnd"/>
      <w:r>
        <w:t>.</w:t>
      </w:r>
    </w:p>
    <w:p w:rsidR="006E148B" w:rsidRPr="006E148B" w:rsidRDefault="006E148B" w:rsidP="00115E36">
      <w:r>
        <w:br/>
        <w:t xml:space="preserve">Dorine said that Lee and Kelly helped with a 4-H clinic in Nebraska last </w:t>
      </w:r>
      <w:proofErr w:type="gramStart"/>
      <w:r>
        <w:t>Spring</w:t>
      </w:r>
      <w:proofErr w:type="gramEnd"/>
      <w:r>
        <w:t xml:space="preserve"> as a AYA fundraiser and it went well.  She said perhaps if we could partner with the Lake County 4-H club, we could use that arena for free and she would ask Lee and Kelly if they would be willing to do a clinic </w:t>
      </w:r>
      <w:r w:rsidR="00346720">
        <w:t xml:space="preserve">there </w:t>
      </w:r>
      <w:r>
        <w:t xml:space="preserve">if we pay their expenses.  </w:t>
      </w:r>
    </w:p>
    <w:p w:rsidR="00706AE4" w:rsidRPr="00706AE4" w:rsidRDefault="00706AE4" w:rsidP="00115E36">
      <w:pPr>
        <w:rPr>
          <w:b/>
        </w:rPr>
      </w:pPr>
    </w:p>
    <w:p w:rsidR="00E1052F" w:rsidRPr="00706AE4" w:rsidRDefault="006E148B" w:rsidP="00115E36">
      <w:pPr>
        <w:rPr>
          <w:b/>
        </w:rPr>
      </w:pPr>
      <w:r>
        <w:rPr>
          <w:b/>
        </w:rPr>
        <w:t>Trail Ride</w:t>
      </w:r>
    </w:p>
    <w:p w:rsidR="0078365A" w:rsidRDefault="006E148B" w:rsidP="00115E36">
      <w:r>
        <w:t xml:space="preserve">It was noted that the dates picked for the trail ride, July 8-10, might not work. Loretta has a work conflict and the National </w:t>
      </w:r>
      <w:proofErr w:type="spellStart"/>
      <w:r>
        <w:t>ApHC</w:t>
      </w:r>
      <w:proofErr w:type="spellEnd"/>
      <w:r>
        <w:t xml:space="preserve"> show is still going on that weekend, which may affect several of the people who attended the trail ride last year.  There was discussion about possible alternatives, such as Labor Day weekend.</w:t>
      </w:r>
      <w:r w:rsidR="00346720">
        <w:t xml:space="preserve">  </w:t>
      </w:r>
    </w:p>
    <w:p w:rsidR="0078365A" w:rsidRDefault="0078365A" w:rsidP="00115E36"/>
    <w:p w:rsidR="00115E36" w:rsidRPr="00FD52B0" w:rsidRDefault="00115E36" w:rsidP="00115E36">
      <w:pPr>
        <w:rPr>
          <w:b/>
        </w:rPr>
      </w:pPr>
      <w:r w:rsidRPr="00FD52B0">
        <w:rPr>
          <w:b/>
        </w:rPr>
        <w:t>Notes</w:t>
      </w:r>
    </w:p>
    <w:p w:rsidR="00346720" w:rsidRDefault="00346720" w:rsidP="00115E36">
      <w:r>
        <w:t>S</w:t>
      </w:r>
      <w:r w:rsidR="00115E36">
        <w:t>tud books keep getting relisted</w:t>
      </w:r>
      <w:r>
        <w:t xml:space="preserve"> on </w:t>
      </w:r>
      <w:proofErr w:type="spellStart"/>
      <w:r>
        <w:t>Ebay</w:t>
      </w:r>
      <w:proofErr w:type="spellEnd"/>
      <w:r>
        <w:t xml:space="preserve">.   </w:t>
      </w:r>
    </w:p>
    <w:p w:rsidR="00346720" w:rsidRDefault="00346720" w:rsidP="00115E36"/>
    <w:p w:rsidR="00551821" w:rsidRDefault="00346720" w:rsidP="00115E36">
      <w:r>
        <w:t xml:space="preserve">Danny and Dorine will store the CON </w:t>
      </w:r>
      <w:proofErr w:type="spellStart"/>
      <w:r>
        <w:t>ApHC</w:t>
      </w:r>
      <w:proofErr w:type="spellEnd"/>
      <w:r>
        <w:t xml:space="preserve"> file cabinet, and we need to make arrangements to </w:t>
      </w:r>
      <w:r w:rsidR="00551821">
        <w:t xml:space="preserve">pick </w:t>
      </w:r>
      <w:r>
        <w:t>it up</w:t>
      </w:r>
      <w:r w:rsidR="00551821">
        <w:t xml:space="preserve"> from Lori Richards</w:t>
      </w:r>
      <w:r>
        <w:t>.</w:t>
      </w:r>
    </w:p>
    <w:p w:rsidR="00551821" w:rsidRDefault="00551821" w:rsidP="00115E36"/>
    <w:p w:rsidR="00115E36" w:rsidRDefault="00115E36" w:rsidP="00115E36"/>
    <w:p w:rsidR="00115E36" w:rsidRDefault="00115E36" w:rsidP="00115E36"/>
    <w:p w:rsidR="00115E36" w:rsidRDefault="00115E36" w:rsidP="00115E36"/>
    <w:p w:rsidR="00115E36" w:rsidRDefault="00115E36" w:rsidP="00115E36"/>
    <w:p w:rsidR="00115E36" w:rsidRDefault="00115E36" w:rsidP="00115E36"/>
    <w:p w:rsidR="00115E36" w:rsidRDefault="00115E36" w:rsidP="00115E36"/>
    <w:p w:rsidR="00115E36" w:rsidRDefault="00115E36" w:rsidP="00115E36"/>
    <w:p w:rsidR="00115E36" w:rsidRDefault="00115E36" w:rsidP="00115E36"/>
    <w:sectPr w:rsidR="00115E36" w:rsidSect="006849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36"/>
    <w:rsid w:val="00115E36"/>
    <w:rsid w:val="00346720"/>
    <w:rsid w:val="003D6482"/>
    <w:rsid w:val="00551821"/>
    <w:rsid w:val="00587A20"/>
    <w:rsid w:val="006849F0"/>
    <w:rsid w:val="006E148B"/>
    <w:rsid w:val="00706AE4"/>
    <w:rsid w:val="0078365A"/>
    <w:rsid w:val="008F3410"/>
    <w:rsid w:val="009E3671"/>
    <w:rsid w:val="00DE77E5"/>
    <w:rsid w:val="00E1052F"/>
    <w:rsid w:val="00FD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63B0FB6-1C52-4795-896B-9CE50A92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Waltner</dc:creator>
  <cp:keywords/>
  <dc:description/>
  <cp:lastModifiedBy>Bennett, Dorine</cp:lastModifiedBy>
  <cp:revision>3</cp:revision>
  <cp:lastPrinted>2016-01-16T20:58:00Z</cp:lastPrinted>
  <dcterms:created xsi:type="dcterms:W3CDTF">2015-12-16T18:38:00Z</dcterms:created>
  <dcterms:modified xsi:type="dcterms:W3CDTF">2016-01-16T20:58:00Z</dcterms:modified>
</cp:coreProperties>
</file>